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534"/>
        <w:gridCol w:w="1121"/>
        <w:gridCol w:w="41"/>
        <w:gridCol w:w="426"/>
        <w:gridCol w:w="2693"/>
        <w:gridCol w:w="396"/>
        <w:gridCol w:w="29"/>
        <w:gridCol w:w="425"/>
        <w:gridCol w:w="567"/>
        <w:gridCol w:w="39"/>
        <w:gridCol w:w="216"/>
        <w:gridCol w:w="284"/>
        <w:gridCol w:w="986"/>
        <w:gridCol w:w="431"/>
        <w:gridCol w:w="1021"/>
        <w:gridCol w:w="33"/>
        <w:gridCol w:w="364"/>
        <w:gridCol w:w="1122"/>
      </w:tblGrid>
      <w:tr w:rsidR="00F105F5" w:rsidRPr="007F2DBA" w14:paraId="41FBC4E1" w14:textId="77777777" w:rsidTr="004E09CC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4039F5C" w14:textId="77777777" w:rsidR="00F105F5" w:rsidRPr="00412104" w:rsidRDefault="00F105F5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9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056E47" w14:textId="77777777" w:rsidR="00F105F5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D647C2D" w14:textId="77777777" w:rsidR="00F105F5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FC90C8" w14:textId="77777777" w:rsidR="00F105F5" w:rsidRPr="003E4EAB" w:rsidRDefault="00F105F5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40" w:type="dxa"/>
            <w:gridSpan w:val="4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4B189B" w14:textId="77777777" w:rsidR="00F105F5" w:rsidRPr="00E237B3" w:rsidRDefault="00F105F5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105F5" w:rsidRPr="007F2DBA" w14:paraId="56788242" w14:textId="77777777" w:rsidTr="004E09CC">
        <w:trPr>
          <w:trHeight w:val="730"/>
        </w:trPr>
        <w:tc>
          <w:tcPr>
            <w:tcW w:w="1655" w:type="dxa"/>
            <w:gridSpan w:val="2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14:paraId="72BCCC05" w14:textId="77777777" w:rsidR="00F105F5" w:rsidRDefault="00F105F5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9"/>
            <w:vMerge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EBC551" w14:textId="77777777" w:rsidR="00F105F5" w:rsidRPr="00E237B3" w:rsidRDefault="00F105F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2FD84AD" w14:textId="77777777" w:rsidR="00F105F5" w:rsidRPr="003E4EAB" w:rsidRDefault="00F105F5" w:rsidP="00F105F5">
            <w:pPr>
              <w:widowControl/>
              <w:ind w:right="300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40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A8ED" w14:textId="77777777" w:rsidR="00F105F5" w:rsidRPr="00E237B3" w:rsidRDefault="00F105F5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F78E8" w:rsidRPr="007F2DBA" w14:paraId="27EF8FD3" w14:textId="77777777" w:rsidTr="00F105F5">
        <w:tc>
          <w:tcPr>
            <w:tcW w:w="1072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682A090C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2FAA00DB" w14:textId="77777777" w:rsidR="00415F0A" w:rsidRP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BEAM PROFESSION</w:t>
            </w:r>
            <w:r w:rsidR="00F105F5">
              <w:rPr>
                <w:rFonts w:cs="Arial"/>
                <w:b/>
                <w:lang w:eastAsia="zh-HK"/>
              </w:rPr>
              <w:t>AL</w:t>
            </w:r>
            <w:r w:rsidR="004F2F07">
              <w:rPr>
                <w:rFonts w:cs="Arial"/>
                <w:b/>
                <w:lang w:eastAsia="zh-HK"/>
              </w:rPr>
              <w:t>/ AFFILIATE</w:t>
            </w:r>
            <w:r>
              <w:rPr>
                <w:rFonts w:cs="Arial"/>
                <w:b/>
                <w:lang w:eastAsia="zh-HK"/>
              </w:rPr>
              <w:t xml:space="preserve"> DETAIL</w:t>
            </w:r>
          </w:p>
        </w:tc>
      </w:tr>
      <w:tr w:rsidR="00415F0A" w:rsidRPr="007F2DBA" w14:paraId="2A705CDE" w14:textId="77777777" w:rsidTr="00B61804">
        <w:tc>
          <w:tcPr>
            <w:tcW w:w="481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6D6952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 w:rsidR="003D1128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Name</w:t>
            </w:r>
          </w:p>
          <w:p w14:paraId="7C6E3631" w14:textId="77777777" w:rsidR="00AE2704" w:rsidRDefault="00AE2704" w:rsidP="00AE2704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Please provide full name same as HKGBC accreditation record.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2B21F9FA" w14:textId="77777777" w:rsidR="00AE2704" w:rsidRPr="00AE2704" w:rsidRDefault="00AE2704" w:rsidP="00AE2704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5913" w:type="dxa"/>
            <w:gridSpan w:val="1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7FAF2E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415F0A" w:rsidRPr="007F2DBA" w14:paraId="2F4F49F9" w14:textId="77777777" w:rsidTr="00B61804">
        <w:tc>
          <w:tcPr>
            <w:tcW w:w="481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3A76C5E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BEAM Professional</w:t>
            </w:r>
            <w:r w:rsidR="003D1128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/ Affiliate</w:t>
            </w:r>
            <w:r w:rsidR="003D1128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Number</w:t>
            </w:r>
          </w:p>
        </w:tc>
        <w:tc>
          <w:tcPr>
            <w:tcW w:w="591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F52312" w14:textId="77777777" w:rsidR="00415F0A" w:rsidRDefault="00415F0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668BE656" w14:textId="77777777" w:rsidTr="00B61804">
        <w:tc>
          <w:tcPr>
            <w:tcW w:w="481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D5A688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Organization</w:t>
            </w:r>
          </w:p>
        </w:tc>
        <w:tc>
          <w:tcPr>
            <w:tcW w:w="591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62776A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4DD67A4F" w14:textId="77777777" w:rsidTr="00B61804">
        <w:tc>
          <w:tcPr>
            <w:tcW w:w="481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10605D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City</w:t>
            </w:r>
          </w:p>
        </w:tc>
        <w:tc>
          <w:tcPr>
            <w:tcW w:w="591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4D9193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AC7726" w:rsidRPr="007F2DBA" w14:paraId="324D1CE0" w14:textId="77777777" w:rsidTr="00B61804">
        <w:tc>
          <w:tcPr>
            <w:tcW w:w="481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1F1499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Area of Practice</w:t>
            </w:r>
          </w:p>
        </w:tc>
        <w:tc>
          <w:tcPr>
            <w:tcW w:w="5913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65FAA4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51650A" w:rsidRPr="007F2DBA" w14:paraId="3E442CB9" w14:textId="77777777" w:rsidTr="00B61804">
        <w:tc>
          <w:tcPr>
            <w:tcW w:w="481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3599929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Designation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47668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96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55A74B" w14:textId="77777777" w:rsidR="0051650A" w:rsidRPr="00B65A90" w:rsidRDefault="00DB1014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60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3FFA338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352582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00" w:type="dxa"/>
                <w:gridSpan w:val="2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1254CF3" w14:textId="77777777" w:rsidR="0051650A" w:rsidRPr="00B65A90" w:rsidRDefault="0051650A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F05C333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EB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663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1E227D" w14:textId="77777777" w:rsidR="0051650A" w:rsidRPr="00B65A90" w:rsidRDefault="0051650A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E1E0C21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BI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996450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1C45A2D" w14:textId="77777777" w:rsidR="0051650A" w:rsidRPr="00B65A90" w:rsidRDefault="0051650A" w:rsidP="00F105F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2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6ADB" w14:textId="77777777" w:rsidR="0051650A" w:rsidRDefault="0051650A" w:rsidP="00F105F5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ND</w:t>
            </w:r>
          </w:p>
        </w:tc>
      </w:tr>
      <w:tr w:rsidR="00AC7726" w:rsidRPr="007F2DBA" w14:paraId="665CFCC4" w14:textId="77777777" w:rsidTr="004B2D82">
        <w:tc>
          <w:tcPr>
            <w:tcW w:w="1072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87494E4" w14:textId="77777777" w:rsidR="00AC7726" w:rsidRDefault="00AC772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lang w:val="en-US" w:eastAsia="zh-HK"/>
              </w:rPr>
            </w:pPr>
          </w:p>
          <w:p w14:paraId="0B80C6F3" w14:textId="77777777" w:rsidR="00AC7726" w:rsidRPr="00AC7726" w:rsidRDefault="00F105F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lang w:val="en-US" w:eastAsia="zh-HK"/>
              </w:rPr>
            </w:pPr>
            <w:r w:rsidRPr="00AC7726">
              <w:rPr>
                <w:rFonts w:cs="Arial"/>
                <w:b/>
                <w:color w:val="000000" w:themeColor="text1"/>
                <w:lang w:val="en-US" w:eastAsia="zh-HK"/>
              </w:rPr>
              <w:t xml:space="preserve">PERIOD OF ENGAGEMENT AS THE </w:t>
            </w:r>
            <w:r w:rsidR="006916F1">
              <w:rPr>
                <w:rFonts w:cs="Arial"/>
                <w:b/>
                <w:color w:val="000000" w:themeColor="text1"/>
                <w:lang w:val="en-US" w:eastAsia="zh-HK"/>
              </w:rPr>
              <w:t>CONSTRUCTION</w:t>
            </w:r>
            <w:r w:rsidRPr="00AC7726">
              <w:rPr>
                <w:rFonts w:cs="Arial"/>
                <w:b/>
                <w:color w:val="000000" w:themeColor="text1"/>
                <w:lang w:val="en-US" w:eastAsia="zh-HK"/>
              </w:rPr>
              <w:t xml:space="preserve"> BEAM PRO</w:t>
            </w:r>
            <w:r>
              <w:rPr>
                <w:rFonts w:cs="Arial"/>
                <w:b/>
                <w:color w:val="000000" w:themeColor="text1"/>
                <w:lang w:val="en-US" w:eastAsia="zh-HK"/>
              </w:rPr>
              <w:t>FESSIONAL</w:t>
            </w:r>
            <w:r w:rsidR="003D1128">
              <w:rPr>
                <w:rFonts w:cs="Arial"/>
                <w:b/>
                <w:lang w:eastAsia="zh-HK"/>
              </w:rPr>
              <w:t>/ AFFILIATE</w:t>
            </w:r>
          </w:p>
        </w:tc>
      </w:tr>
      <w:tr w:rsidR="004B2D82" w:rsidRPr="007F2DBA" w14:paraId="0384DF35" w14:textId="77777777" w:rsidTr="004B2D82">
        <w:tc>
          <w:tcPr>
            <w:tcW w:w="169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59D6A7" w14:textId="77777777" w:rsidR="004B2D82" w:rsidRDefault="004B2D82" w:rsidP="004B2D8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Engaged as 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the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337250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98C8A47" w14:textId="77777777" w:rsidR="004B2D82" w:rsidRPr="00B65A90" w:rsidRDefault="004B2D82" w:rsidP="004B2D8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118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A195D1" w14:textId="77777777" w:rsidR="004B2D82" w:rsidRPr="00AC7726" w:rsidRDefault="006916F1" w:rsidP="004B2D8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Construction</w:t>
            </w:r>
            <w:r w:rsidR="004B2D82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</w:t>
            </w: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 Affiliate</w:t>
            </w:r>
            <w:r w:rsidR="004B2D82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59662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4FD4C77" w14:textId="77777777" w:rsidR="004B2D82" w:rsidRPr="00B65A90" w:rsidRDefault="004B2D82" w:rsidP="004B2D8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063" w:type="dxa"/>
            <w:gridSpan w:val="10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46B4D64" w14:textId="77777777" w:rsidR="004B2D82" w:rsidRPr="00AC7726" w:rsidRDefault="006916F1" w:rsidP="004B2D82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Construction</w:t>
            </w:r>
            <w:r w:rsidR="004B2D82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Professional</w:t>
            </w:r>
          </w:p>
        </w:tc>
      </w:tr>
      <w:tr w:rsidR="009B7E6D" w:rsidRPr="007F2DBA" w14:paraId="62367BC9" w14:textId="77777777" w:rsidTr="00B61804">
        <w:tc>
          <w:tcPr>
            <w:tcW w:w="4815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739A9F" w14:textId="77777777" w:rsidR="009B7E6D" w:rsidRDefault="009B7E6D" w:rsidP="006916F1">
            <w:pPr>
              <w:pStyle w:val="Paragraph"/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Period of Engagement as the </w:t>
            </w:r>
            <w:r w:rsidR="006916F1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Construction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 BEAM Pro</w:t>
            </w:r>
            <w:r w:rsidR="006916F1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fession/ BEAM Affiliate</w:t>
            </w:r>
            <w:r w:rsidR="00F105F5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4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F793D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From</w:t>
            </w:r>
          </w:p>
          <w:p w14:paraId="2FDAEAD5" w14:textId="77777777" w:rsid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7C6FC6C4" w14:textId="77777777" w:rsidR="009B7E6D" w:rsidRP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52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BE5F1" w:themeFill="accent1" w:themeFillTint="33"/>
          </w:tcPr>
          <w:p w14:paraId="672941CA" w14:textId="77777777" w:rsidR="009B7E6D" w:rsidRPr="00AC7726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4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CDD480" w14:textId="77777777" w:rsidR="009B7E6D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To</w:t>
            </w:r>
          </w:p>
          <w:p w14:paraId="575DFE7A" w14:textId="77777777" w:rsid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(</w:t>
            </w:r>
            <w:r>
              <w:rPr>
                <w:rFonts w:ascii="Arial" w:hAnsi="Arial" w:cs="Arial"/>
                <w:sz w:val="14"/>
                <w:szCs w:val="14"/>
                <w:lang w:eastAsia="zh-HK"/>
              </w:rPr>
              <w:t>YYYY/MM/DD</w:t>
            </w:r>
            <w:r w:rsidRPr="0018032A">
              <w:rPr>
                <w:rFonts w:ascii="Arial" w:hAnsi="Arial" w:cs="Arial"/>
                <w:sz w:val="14"/>
                <w:szCs w:val="14"/>
                <w:lang w:eastAsia="zh-HK"/>
              </w:rPr>
              <w:t>)</w:t>
            </w:r>
          </w:p>
          <w:p w14:paraId="4BF86F34" w14:textId="77777777" w:rsidR="009B7E6D" w:rsidRPr="009B7E6D" w:rsidRDefault="009B7E6D" w:rsidP="009B7E6D">
            <w:pPr>
              <w:tabs>
                <w:tab w:val="left" w:pos="0"/>
              </w:tabs>
              <w:spacing w:line="140" w:lineRule="exact"/>
              <w:rPr>
                <w:rFonts w:ascii="Arial" w:hAnsi="Arial" w:cs="Arial"/>
                <w:sz w:val="14"/>
                <w:szCs w:val="14"/>
                <w:lang w:eastAsia="zh-HK"/>
              </w:rPr>
            </w:pPr>
          </w:p>
        </w:tc>
        <w:tc>
          <w:tcPr>
            <w:tcW w:w="151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CEF26A" w14:textId="77777777" w:rsidR="009B7E6D" w:rsidRPr="00AC7726" w:rsidRDefault="009B7E6D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51650A" w:rsidRPr="007F2DBA" w14:paraId="693D102A" w14:textId="77777777" w:rsidTr="0051650A">
        <w:sdt>
          <w:sdtPr>
            <w:rPr>
              <w:rFonts w:cs="Arial"/>
              <w:color w:val="000000" w:themeColor="text1"/>
              <w:sz w:val="18"/>
              <w:szCs w:val="18"/>
            </w:rPr>
            <w:id w:val="1153949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F37BF76" w14:textId="77777777" w:rsidR="0051650A" w:rsidRPr="00B65A90" w:rsidRDefault="0051650A" w:rsidP="00F920A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B8EBDA" w14:textId="77777777" w:rsidR="0051650A" w:rsidRDefault="0051650A" w:rsidP="009B7E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 xml:space="preserve">Engaged </w:t>
            </w:r>
            <w:r w:rsidR="005540B9"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 xml:space="preserve">by and 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as a representat</w:t>
            </w:r>
            <w:r w:rsidR="006916F1"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ive of main/ lead constructors</w:t>
            </w:r>
            <w:r>
              <w:rPr>
                <w:rFonts w:cs="Arial" w:hint="eastAsia"/>
                <w:b/>
                <w:color w:val="000000" w:themeColor="text1"/>
                <w:sz w:val="20"/>
                <w:lang w:val="en-US" w:eastAsia="zh-HK"/>
              </w:rPr>
              <w:t>:</w:t>
            </w:r>
          </w:p>
        </w:tc>
      </w:tr>
      <w:tr w:rsidR="009B7E6D" w:rsidRPr="007F2DBA" w14:paraId="6C843F34" w14:textId="77777777" w:rsidTr="00F105F5">
        <w:sdt>
          <w:sdtPr>
            <w:rPr>
              <w:rFonts w:cs="Arial"/>
              <w:color w:val="000000" w:themeColor="text1"/>
              <w:sz w:val="18"/>
              <w:szCs w:val="18"/>
            </w:rPr>
            <w:id w:val="-2097930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4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6A212C4" w14:textId="77777777" w:rsidR="009B7E6D" w:rsidRPr="00B65A90" w:rsidRDefault="009B7E6D" w:rsidP="009B7E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194" w:type="dxa"/>
            <w:gridSpan w:val="1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2B6DE8A" w14:textId="77777777" w:rsidR="009B7E6D" w:rsidRDefault="009B7E6D" w:rsidP="009B7E6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  <w:t>With valid BEAM Plus NB accreditation and credential during his/ her appointment</w:t>
            </w:r>
          </w:p>
        </w:tc>
      </w:tr>
    </w:tbl>
    <w:p w14:paraId="28799D76" w14:textId="77777777" w:rsidR="00C82ADE" w:rsidRPr="00C82ADE" w:rsidRDefault="00C82ADE" w:rsidP="00236A8D">
      <w:pPr>
        <w:rPr>
          <w:rFonts w:ascii="Arial" w:hAnsi="Arial" w:cs="Arial"/>
          <w:sz w:val="20"/>
          <w:szCs w:val="20"/>
        </w:rPr>
      </w:pPr>
    </w:p>
    <w:sectPr w:rsidR="00C82ADE" w:rsidRPr="00C82ADE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E935C" w14:textId="77777777" w:rsidR="004F481F" w:rsidRDefault="004F481F">
      <w:r>
        <w:separator/>
      </w:r>
    </w:p>
  </w:endnote>
  <w:endnote w:type="continuationSeparator" w:id="0">
    <w:p w14:paraId="0024887A" w14:textId="77777777" w:rsidR="004F481F" w:rsidRDefault="004F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701D" w14:textId="77777777" w:rsidR="00B10639" w:rsidRDefault="00B1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2308B" w14:textId="1D082417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B10639">
      <w:rPr>
        <w:rFonts w:ascii="Arial" w:hAnsi="Arial" w:cs="Arial"/>
        <w:sz w:val="18"/>
        <w:szCs w:val="18"/>
        <w:lang w:val="en-GB"/>
      </w:rPr>
      <w:t>9</w:t>
    </w:r>
    <w:bookmarkStart w:id="0" w:name="_GoBack"/>
    <w:bookmarkEnd w:id="0"/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549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8549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6AA2D" w14:textId="77777777" w:rsidR="00B10639" w:rsidRDefault="00B10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A7D2D" w14:textId="77777777" w:rsidR="004F481F" w:rsidRDefault="004F481F">
      <w:r>
        <w:separator/>
      </w:r>
    </w:p>
  </w:footnote>
  <w:footnote w:type="continuationSeparator" w:id="0">
    <w:p w14:paraId="60713EF2" w14:textId="77777777" w:rsidR="004F481F" w:rsidRDefault="004F4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C7ADC" w14:textId="77777777" w:rsidR="00B10639" w:rsidRDefault="00B1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80B80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1D6D37D4" wp14:editId="02038BF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4E8E0949" w14:textId="77777777" w:rsidR="00632448" w:rsidRDefault="00F105F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16154">
      <w:rPr>
        <w:rFonts w:ascii="Arial" w:hAnsi="Arial" w:cs="Arial"/>
        <w:b/>
        <w:color w:val="FF0000"/>
        <w:sz w:val="28"/>
        <w:szCs w:val="28"/>
      </w:rPr>
      <w:t>Form</w:t>
    </w:r>
    <w:r w:rsidR="000062C0" w:rsidRPr="00F16154">
      <w:rPr>
        <w:rFonts w:ascii="Arial" w:hAnsi="Arial" w:cs="Arial"/>
        <w:b/>
        <w:color w:val="FF0000"/>
        <w:sz w:val="28"/>
        <w:szCs w:val="28"/>
      </w:rPr>
      <w:t xml:space="preserve"> </w:t>
    </w:r>
    <w:r w:rsidR="00E85497">
      <w:rPr>
        <w:rFonts w:ascii="Arial" w:hAnsi="Arial" w:cs="Arial"/>
        <w:b/>
        <w:color w:val="FF0000"/>
        <w:sz w:val="28"/>
        <w:szCs w:val="28"/>
      </w:rPr>
      <w:t>IDCM</w:t>
    </w:r>
    <w:r w:rsidR="000062C0" w:rsidRPr="00F16154">
      <w:rPr>
        <w:rFonts w:ascii="Arial" w:hAnsi="Arial" w:cs="Arial"/>
        <w:b/>
        <w:color w:val="FF0000"/>
        <w:sz w:val="28"/>
        <w:szCs w:val="28"/>
      </w:rPr>
      <w:t>-</w:t>
    </w:r>
    <w:r w:rsidR="006916F1">
      <w:rPr>
        <w:rFonts w:ascii="Arial" w:hAnsi="Arial" w:cs="Arial"/>
        <w:b/>
        <w:color w:val="FF0000"/>
        <w:sz w:val="28"/>
        <w:szCs w:val="28"/>
      </w:rPr>
      <w:t>6</w:t>
    </w:r>
    <w:r w:rsidR="000062C0" w:rsidRPr="00F16154">
      <w:rPr>
        <w:rFonts w:ascii="Arial" w:hAnsi="Arial" w:cs="Arial"/>
        <w:b/>
        <w:color w:val="FF0000"/>
        <w:sz w:val="28"/>
        <w:szCs w:val="28"/>
      </w:rPr>
      <w:t>-1</w:t>
    </w:r>
    <w:r w:rsidR="00632448" w:rsidRPr="007F2DBA">
      <w:rPr>
        <w:rFonts w:ascii="Arial" w:hAnsi="Arial" w:cs="Arial"/>
        <w:b/>
        <w:sz w:val="28"/>
        <w:szCs w:val="28"/>
      </w:rPr>
      <w:t xml:space="preserve"> for </w:t>
    </w:r>
    <w:r w:rsidR="00E85497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6916F1">
      <w:rPr>
        <w:rFonts w:ascii="Arial" w:hAnsi="Arial" w:cs="Arial"/>
        <w:b/>
        <w:sz w:val="28"/>
        <w:szCs w:val="28"/>
        <w:lang w:eastAsia="zh-HK"/>
      </w:rPr>
      <w:t>6</w:t>
    </w:r>
  </w:p>
  <w:p w14:paraId="3A0722EA" w14:textId="77777777" w:rsidR="003C0FC5" w:rsidRDefault="000D07A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Sustainability Champions - </w:t>
    </w:r>
    <w:r w:rsidR="006916F1">
      <w:rPr>
        <w:rFonts w:ascii="Arial" w:hAnsi="Arial" w:cs="Arial"/>
        <w:b/>
        <w:sz w:val="28"/>
        <w:szCs w:val="28"/>
        <w:lang w:eastAsia="zh-HK"/>
      </w:rPr>
      <w:t>Construction</w:t>
    </w:r>
  </w:p>
  <w:p w14:paraId="3ED34C57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4B247D92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35685" w14:textId="77777777" w:rsidR="00B10639" w:rsidRDefault="00B10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062C0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5DA2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1128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15F0A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B2D82"/>
    <w:rsid w:val="004C098D"/>
    <w:rsid w:val="004C2C11"/>
    <w:rsid w:val="004C4AFE"/>
    <w:rsid w:val="004C710E"/>
    <w:rsid w:val="004D05E3"/>
    <w:rsid w:val="004E09CC"/>
    <w:rsid w:val="004E1D22"/>
    <w:rsid w:val="004E5DBA"/>
    <w:rsid w:val="004F18DB"/>
    <w:rsid w:val="004F2F07"/>
    <w:rsid w:val="004F481F"/>
    <w:rsid w:val="004F78FC"/>
    <w:rsid w:val="0050089A"/>
    <w:rsid w:val="005137E9"/>
    <w:rsid w:val="0051650A"/>
    <w:rsid w:val="005171DB"/>
    <w:rsid w:val="00525A3F"/>
    <w:rsid w:val="005264E5"/>
    <w:rsid w:val="00535F12"/>
    <w:rsid w:val="005375FD"/>
    <w:rsid w:val="00545627"/>
    <w:rsid w:val="0055251B"/>
    <w:rsid w:val="005540B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3BE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245E9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16F1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B7E6D"/>
    <w:rsid w:val="009D7E67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C7726"/>
    <w:rsid w:val="00AD02AC"/>
    <w:rsid w:val="00AD44E4"/>
    <w:rsid w:val="00AE2704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0639"/>
    <w:rsid w:val="00B20A80"/>
    <w:rsid w:val="00B37564"/>
    <w:rsid w:val="00B5470E"/>
    <w:rsid w:val="00B61804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17152"/>
    <w:rsid w:val="00C22B82"/>
    <w:rsid w:val="00C2328F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5546"/>
    <w:rsid w:val="00CB2867"/>
    <w:rsid w:val="00CB30D5"/>
    <w:rsid w:val="00CB492D"/>
    <w:rsid w:val="00CB66E5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1014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497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05F5"/>
    <w:rsid w:val="00F14032"/>
    <w:rsid w:val="00F1577B"/>
    <w:rsid w:val="00F16154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5215"/>
    <w:rsid w:val="00FC5296"/>
    <w:rsid w:val="00FD3195"/>
    <w:rsid w:val="00FD4827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73C1830D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DB75-923D-419E-A50E-2D8BF9F3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2017-05-17T10:27:00Z</cp:lastPrinted>
  <dcterms:created xsi:type="dcterms:W3CDTF">2019-09-09T04:55:00Z</dcterms:created>
  <dcterms:modified xsi:type="dcterms:W3CDTF">2019-09-09T04:55:00Z</dcterms:modified>
</cp:coreProperties>
</file>